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C4482" w:rsidTr="001C4482">
        <w:tc>
          <w:tcPr>
            <w:tcW w:w="9889" w:type="dxa"/>
          </w:tcPr>
          <w:p w:rsidR="00D4645B" w:rsidRDefault="00D4645B">
            <w:r>
              <w:rPr>
                <w:rFonts w:hint="eastAsia"/>
              </w:rPr>
              <w:t>個人情報保護及び危機管理体制について</w:t>
            </w:r>
          </w:p>
          <w:p w:rsidR="001C4482" w:rsidRDefault="00D4645B">
            <w:r>
              <w:rPr>
                <w:rFonts w:hint="eastAsia"/>
              </w:rPr>
              <w:t>（個人情報等の管理体制</w:t>
            </w:r>
            <w:r w:rsidR="008A322F">
              <w:rPr>
                <w:rFonts w:hint="eastAsia"/>
              </w:rPr>
              <w:t>や従事者への研修、</w:t>
            </w:r>
            <w:r w:rsidR="0011163F">
              <w:rPr>
                <w:rFonts w:hint="eastAsia"/>
              </w:rPr>
              <w:t>情報漏えい等、緊急時</w:t>
            </w:r>
            <w:r>
              <w:rPr>
                <w:rFonts w:hint="eastAsia"/>
              </w:rPr>
              <w:t>の対応について具体的に記入してください。）</w:t>
            </w:r>
          </w:p>
          <w:p w:rsidR="00D4645B" w:rsidRPr="00D4645B" w:rsidRDefault="00D4645B">
            <w:r>
              <w:rPr>
                <w:rFonts w:hint="eastAsia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>プライバシーマークまたは、ISO27001/ISMS</w:t>
            </w:r>
            <w:r w:rsidR="00B02186">
              <w:rPr>
                <w:rFonts w:asciiTheme="minorEastAsia" w:hAnsiTheme="minorEastAsia" w:hint="eastAsia"/>
                <w:szCs w:val="21"/>
              </w:rPr>
              <w:t>取得の登録証</w:t>
            </w:r>
            <w:r>
              <w:rPr>
                <w:rFonts w:asciiTheme="minorEastAsia" w:hAnsiTheme="minorEastAsia" w:hint="eastAsia"/>
                <w:szCs w:val="21"/>
              </w:rPr>
              <w:t>の写しを添付してください。</w:t>
            </w:r>
          </w:p>
        </w:tc>
      </w:tr>
      <w:tr w:rsidR="001C4482" w:rsidTr="001C4482">
        <w:tc>
          <w:tcPr>
            <w:tcW w:w="9889" w:type="dxa"/>
          </w:tcPr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1C4482" w:rsidRDefault="001C4482"/>
          <w:p w:rsidR="00D4645B" w:rsidRDefault="00D4645B"/>
          <w:p w:rsidR="00D4645B" w:rsidRDefault="00D4645B">
            <w:bookmarkStart w:id="0" w:name="_GoBack"/>
            <w:bookmarkEnd w:id="0"/>
          </w:p>
          <w:p w:rsidR="00D4645B" w:rsidRDefault="00D4645B"/>
          <w:p w:rsidR="00D4645B" w:rsidRDefault="00D4645B"/>
          <w:p w:rsidR="00D4645B" w:rsidRDefault="00D4645B"/>
          <w:p w:rsidR="00D4645B" w:rsidRDefault="00D4645B"/>
          <w:p w:rsidR="00D4645B" w:rsidRDefault="00D4645B"/>
          <w:p w:rsidR="00D4645B" w:rsidRDefault="00D4645B"/>
          <w:p w:rsidR="00D4645B" w:rsidRDefault="00D4645B"/>
          <w:p w:rsidR="00D4645B" w:rsidRDefault="00D4645B"/>
          <w:p w:rsidR="00D4645B" w:rsidRDefault="00D4645B"/>
          <w:p w:rsidR="00D4645B" w:rsidRDefault="00D4645B"/>
          <w:p w:rsidR="00D4645B" w:rsidRDefault="00D4645B"/>
          <w:p w:rsidR="00D4645B" w:rsidRDefault="00D4645B"/>
        </w:tc>
      </w:tr>
      <w:tr w:rsidR="001C4482" w:rsidTr="001C4482">
        <w:tc>
          <w:tcPr>
            <w:tcW w:w="9889" w:type="dxa"/>
          </w:tcPr>
          <w:p w:rsidR="008A322F" w:rsidRDefault="008A322F"/>
          <w:p w:rsidR="001C4482" w:rsidRDefault="00D4645B">
            <w:r>
              <w:rPr>
                <w:rFonts w:hint="eastAsia"/>
              </w:rPr>
              <w:t>個人情報管理規定（取扱いマニュアル等）の有無　：　あり　・　なし　　（いずれかに○）</w:t>
            </w:r>
          </w:p>
          <w:p w:rsidR="008A322F" w:rsidRDefault="008A322F"/>
        </w:tc>
      </w:tr>
    </w:tbl>
    <w:p w:rsidR="00F958A9" w:rsidRPr="002A17E6" w:rsidRDefault="00F958A9" w:rsidP="001C4482"/>
    <w:sectPr w:rsidR="00F958A9" w:rsidRPr="002A17E6" w:rsidSect="001C4482">
      <w:headerReference w:type="default" r:id="rId7"/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82" w:rsidRDefault="001C4482" w:rsidP="001C4482">
      <w:r>
        <w:separator/>
      </w:r>
    </w:p>
  </w:endnote>
  <w:endnote w:type="continuationSeparator" w:id="0">
    <w:p w:rsidR="001C4482" w:rsidRDefault="001C4482" w:rsidP="001C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82" w:rsidRDefault="001C4482" w:rsidP="001C4482">
      <w:r>
        <w:separator/>
      </w:r>
    </w:p>
  </w:footnote>
  <w:footnote w:type="continuationSeparator" w:id="0">
    <w:p w:rsidR="001C4482" w:rsidRDefault="001C4482" w:rsidP="001C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67" w:rsidRDefault="00080A67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様式</w:t>
    </w:r>
    <w:r w:rsidR="00592C33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A1"/>
    <w:rsid w:val="00080A67"/>
    <w:rsid w:val="0011163F"/>
    <w:rsid w:val="001C4482"/>
    <w:rsid w:val="002A17E6"/>
    <w:rsid w:val="002F3CA1"/>
    <w:rsid w:val="00592C33"/>
    <w:rsid w:val="008210B7"/>
    <w:rsid w:val="008A322F"/>
    <w:rsid w:val="00B02186"/>
    <w:rsid w:val="00D4645B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82"/>
  </w:style>
  <w:style w:type="paragraph" w:styleId="a5">
    <w:name w:val="footer"/>
    <w:basedOn w:val="a"/>
    <w:link w:val="a6"/>
    <w:uiPriority w:val="99"/>
    <w:unhideWhenUsed/>
    <w:rsid w:val="001C4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82"/>
  </w:style>
  <w:style w:type="table" w:styleId="a7">
    <w:name w:val="Table Grid"/>
    <w:basedOn w:val="a1"/>
    <w:uiPriority w:val="59"/>
    <w:rsid w:val="001C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82"/>
  </w:style>
  <w:style w:type="paragraph" w:styleId="a5">
    <w:name w:val="footer"/>
    <w:basedOn w:val="a"/>
    <w:link w:val="a6"/>
    <w:uiPriority w:val="99"/>
    <w:unhideWhenUsed/>
    <w:rsid w:val="001C4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82"/>
  </w:style>
  <w:style w:type="table" w:styleId="a7">
    <w:name w:val="Table Grid"/>
    <w:basedOn w:val="a1"/>
    <w:uiPriority w:val="59"/>
    <w:rsid w:val="001C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友希</dc:creator>
  <cp:keywords/>
  <dc:description/>
  <cp:lastModifiedBy>山本　友希</cp:lastModifiedBy>
  <cp:revision>10</cp:revision>
  <cp:lastPrinted>2019-08-27T09:34:00Z</cp:lastPrinted>
  <dcterms:created xsi:type="dcterms:W3CDTF">2019-08-02T05:38:00Z</dcterms:created>
  <dcterms:modified xsi:type="dcterms:W3CDTF">2019-08-27T09:38:00Z</dcterms:modified>
</cp:coreProperties>
</file>